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F1AE" w14:textId="20636EB3" w:rsidR="003C2558" w:rsidRPr="00750D5F" w:rsidRDefault="003C2558" w:rsidP="00340B9B">
      <w:pPr>
        <w:tabs>
          <w:tab w:val="left" w:pos="6237"/>
          <w:tab w:val="left" w:pos="730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ab/>
      </w:r>
      <w:r w:rsidR="00340B9B">
        <w:rPr>
          <w:rFonts w:asciiTheme="majorHAnsi" w:hAnsiTheme="majorHAnsi" w:cstheme="majorHAnsi"/>
          <w:sz w:val="22"/>
          <w:szCs w:val="22"/>
        </w:rPr>
        <w:tab/>
        <w:t xml:space="preserve">                                         </w:t>
      </w:r>
      <w:r w:rsidR="00340B9B">
        <w:rPr>
          <w:rFonts w:asciiTheme="majorHAnsi" w:hAnsiTheme="majorHAnsi" w:cstheme="majorHAnsi"/>
          <w:sz w:val="22"/>
          <w:szCs w:val="22"/>
        </w:rPr>
        <w:tab/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40B9B">
        <w:rPr>
          <w:rFonts w:asciiTheme="majorHAnsi" w:hAnsiTheme="majorHAnsi" w:cstheme="majorHAnsi"/>
          <w:sz w:val="22"/>
          <w:szCs w:val="22"/>
        </w:rPr>
        <w:t>……</w:t>
      </w:r>
      <w:r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 w:rsidR="00340B9B"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ab/>
      </w:r>
    </w:p>
    <w:p w14:paraId="3156EAF1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3DF409FC" w14:textId="20529787" w:rsidR="00F141DF" w:rsidRPr="00750D5F" w:rsidRDefault="00F141DF" w:rsidP="00A95D0B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  <w:r w:rsidR="00A95D0B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40B9B"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4732E216" w14:textId="360826EF" w:rsidR="00467FE6" w:rsidRDefault="002F7DAE" w:rsidP="00467FE6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ZAKUP I DOSTAWA</w:t>
      </w:r>
      <w:r w:rsidR="00467FE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D02061">
        <w:rPr>
          <w:rFonts w:asciiTheme="majorHAnsi" w:hAnsiTheme="majorHAnsi" w:cstheme="majorHAnsi"/>
          <w:b/>
          <w:bCs/>
          <w:sz w:val="22"/>
          <w:szCs w:val="22"/>
        </w:rPr>
        <w:t>ŚRODKÓW CZYSTOŚCI ORAZ POZOSTAŁEGO ASORTYMENTU DO SPRZĄTANIA</w:t>
      </w:r>
    </w:p>
    <w:p w14:paraId="4CB09223" w14:textId="014050ED" w:rsidR="00A95D0B" w:rsidRPr="00E860C1" w:rsidRDefault="00A95D0B" w:rsidP="00467FE6">
      <w:pPr>
        <w:jc w:val="center"/>
        <w:rPr>
          <w:rFonts w:asciiTheme="majorHAnsi" w:hAnsiTheme="majorHAnsi" w:cstheme="majorHAnsi"/>
          <w:b/>
          <w:bCs/>
          <w:u w:val="single"/>
        </w:rPr>
      </w:pPr>
      <w:r w:rsidRPr="00E860C1">
        <w:rPr>
          <w:rFonts w:asciiTheme="majorHAnsi" w:hAnsiTheme="majorHAnsi" w:cstheme="majorHAnsi"/>
          <w:b/>
          <w:bCs/>
          <w:u w:val="single"/>
        </w:rPr>
        <w:t>ZO/</w:t>
      </w:r>
      <w:r w:rsidR="00D02061">
        <w:rPr>
          <w:rFonts w:asciiTheme="majorHAnsi" w:hAnsiTheme="majorHAnsi" w:cstheme="majorHAnsi"/>
          <w:b/>
          <w:bCs/>
          <w:u w:val="single"/>
        </w:rPr>
        <w:t>2</w:t>
      </w:r>
      <w:r w:rsidRPr="00E860C1">
        <w:rPr>
          <w:rFonts w:asciiTheme="majorHAnsi" w:hAnsiTheme="majorHAnsi" w:cstheme="majorHAnsi"/>
          <w:b/>
          <w:bCs/>
          <w:u w:val="single"/>
        </w:rPr>
        <w:t>/2023/DZ</w:t>
      </w:r>
    </w:p>
    <w:p w14:paraId="71803616" w14:textId="77777777" w:rsidR="00EA0531" w:rsidRDefault="00EA0531" w:rsidP="00467FE6">
      <w:pPr>
        <w:rPr>
          <w:rFonts w:asciiTheme="majorHAnsi" w:hAnsiTheme="majorHAnsi" w:cstheme="majorHAnsi"/>
          <w:sz w:val="22"/>
          <w:szCs w:val="22"/>
        </w:rPr>
      </w:pPr>
    </w:p>
    <w:p w14:paraId="15C879A0" w14:textId="28EB9A03" w:rsidR="00F141DF" w:rsidRPr="00750D5F" w:rsidRDefault="00F141DF" w:rsidP="00467FE6">
      <w:pPr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do magazynu mieszczącego się w Samodzielnym Publicznym Klinicznym Szpitalu Okulistycznym w Warszawie, ul. </w:t>
      </w:r>
      <w:r w:rsidR="00340B9B">
        <w:rPr>
          <w:rFonts w:asciiTheme="majorHAnsi" w:hAnsiTheme="majorHAnsi" w:cstheme="majorHAnsi"/>
          <w:sz w:val="22"/>
          <w:szCs w:val="22"/>
        </w:rPr>
        <w:t>Marszałkowska 24/26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4D452F95" w14:textId="2E71E0D2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Szczegółową specyfikację zawiera formularz asortymentowo-cenowy stanowiący </w:t>
      </w:r>
      <w:r w:rsidRPr="00EE6380">
        <w:rPr>
          <w:rFonts w:asciiTheme="majorHAnsi" w:hAnsiTheme="majorHAnsi" w:cstheme="majorHAnsi"/>
          <w:i/>
          <w:iCs/>
          <w:sz w:val="22"/>
          <w:szCs w:val="22"/>
        </w:rPr>
        <w:t xml:space="preserve">załącznik nr </w:t>
      </w:r>
      <w:r w:rsidR="00340B9B" w:rsidRPr="00EE6380">
        <w:rPr>
          <w:rFonts w:asciiTheme="majorHAnsi" w:hAnsiTheme="majorHAnsi" w:cstheme="majorHAnsi"/>
          <w:i/>
          <w:iCs/>
          <w:sz w:val="22"/>
          <w:szCs w:val="22"/>
        </w:rPr>
        <w:t>1</w:t>
      </w:r>
      <w:r w:rsidRPr="00750D5F">
        <w:rPr>
          <w:rFonts w:asciiTheme="majorHAnsi" w:hAnsiTheme="majorHAnsi" w:cstheme="majorHAnsi"/>
          <w:sz w:val="22"/>
          <w:szCs w:val="22"/>
        </w:rPr>
        <w:t xml:space="preserve"> do niniejszej oferty.</w:t>
      </w:r>
    </w:p>
    <w:p w14:paraId="723F343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0571998D" w:rsidR="00F141D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7E5FE0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Cena oferty zgodnie z załączonym (załącznik 1) formularzem asortymentowo-cenowym 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4D934881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66D9A558" w14:textId="77777777" w:rsidR="00ED5759" w:rsidRDefault="00ED5759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CF1DFF8" w14:textId="75100153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lastRenderedPageBreak/>
        <w:t>Powyższa kwota zawiera wszystkie koszty związane z wykonaniem niniejszego zamówienia, w tym koszty:</w:t>
      </w:r>
    </w:p>
    <w:p w14:paraId="662A2A1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1) oferowanych produktów,</w:t>
      </w:r>
    </w:p>
    <w:p w14:paraId="7243703F" w14:textId="48627E2B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2) transportu do miejsca przeznaczenia tj. magazynu mieszczącego się w Samodzielnym</w:t>
      </w:r>
      <w:r w:rsidR="000061C8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Publicznym Klinicznym Szpitalu Okulistycznym w Warszawie, ul. </w:t>
      </w:r>
      <w:r w:rsidR="009A2893" w:rsidRPr="00750D5F">
        <w:rPr>
          <w:rFonts w:asciiTheme="majorHAnsi" w:hAnsiTheme="majorHAnsi" w:cstheme="majorHAnsi"/>
          <w:sz w:val="22"/>
          <w:szCs w:val="22"/>
        </w:rPr>
        <w:t>Marszałkowskiej 24/26</w:t>
      </w:r>
    </w:p>
    <w:p w14:paraId="20360585" w14:textId="4228E61D" w:rsidR="00F141D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3) podatek VAT naliczony zgodnie z obowiązującymi przepisami</w:t>
      </w:r>
    </w:p>
    <w:p w14:paraId="537E70B1" w14:textId="76E6368E" w:rsidR="00F141D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IV.</w:t>
      </w:r>
      <w:r w:rsidRPr="00750D5F">
        <w:rPr>
          <w:rFonts w:asciiTheme="majorHAnsi" w:hAnsiTheme="majorHAnsi" w:cstheme="majorHAnsi"/>
          <w:sz w:val="22"/>
          <w:szCs w:val="22"/>
        </w:rPr>
        <w:t xml:space="preserve">  </w:t>
      </w:r>
      <w:r w:rsidRPr="00750D5F">
        <w:rPr>
          <w:rFonts w:asciiTheme="majorHAnsi" w:hAnsiTheme="majorHAnsi" w:cstheme="majorHAnsi"/>
          <w:b/>
          <w:sz w:val="22"/>
          <w:szCs w:val="22"/>
        </w:rPr>
        <w:t>Oświadczenie:</w:t>
      </w:r>
    </w:p>
    <w:p w14:paraId="78C7DA8C" w14:textId="6FABB3B4" w:rsidR="009B04CD" w:rsidRDefault="009B04CD" w:rsidP="00E65F13">
      <w:pPr>
        <w:spacing w:line="360" w:lineRule="auto"/>
        <w:jc w:val="both"/>
        <w:rPr>
          <w:rFonts w:asciiTheme="majorHAnsi" w:hAnsiTheme="majorHAnsi" w:cstheme="majorHAnsi"/>
          <w:iCs/>
          <w:sz w:val="22"/>
          <w:szCs w:val="22"/>
        </w:rPr>
      </w:pPr>
      <w:r>
        <w:rPr>
          <w:rFonts w:asciiTheme="majorHAnsi" w:hAnsiTheme="majorHAnsi" w:cstheme="majorHAnsi"/>
          <w:iCs/>
          <w:sz w:val="22"/>
          <w:szCs w:val="22"/>
        </w:rPr>
        <w:t xml:space="preserve">Oświadczamy, </w:t>
      </w:r>
      <w:r w:rsidRPr="00750D5F">
        <w:rPr>
          <w:rFonts w:asciiTheme="majorHAnsi" w:hAnsiTheme="majorHAnsi" w:cstheme="majorHAnsi"/>
          <w:iCs/>
          <w:sz w:val="22"/>
          <w:szCs w:val="22"/>
        </w:rPr>
        <w:t>że zaoferowane przez nas wyroby zostały dopuszczone do obrotu i używania na podstawie n/wymienionych dokumentów (karta</w:t>
      </w:r>
      <w:r w:rsidR="00E65F13">
        <w:rPr>
          <w:rFonts w:asciiTheme="majorHAnsi" w:hAnsiTheme="majorHAnsi" w:cstheme="majorHAnsi"/>
          <w:i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iCs/>
          <w:sz w:val="22"/>
          <w:szCs w:val="22"/>
        </w:rPr>
        <w:t>charakterystyki</w:t>
      </w:r>
      <w:r w:rsidR="009C6198">
        <w:rPr>
          <w:rFonts w:asciiTheme="majorHAnsi" w:hAnsiTheme="majorHAnsi" w:cstheme="majorHAnsi"/>
          <w:iCs/>
          <w:sz w:val="22"/>
          <w:szCs w:val="22"/>
        </w:rPr>
        <w:t>, inne</w:t>
      </w:r>
      <w:r w:rsidRPr="00750D5F">
        <w:rPr>
          <w:rFonts w:asciiTheme="majorHAnsi" w:hAnsiTheme="majorHAnsi" w:cstheme="majorHAnsi"/>
          <w:iCs/>
          <w:sz w:val="22"/>
          <w:szCs w:val="22"/>
        </w:rPr>
        <w:t>):</w:t>
      </w:r>
    </w:p>
    <w:p w14:paraId="6CBF88A6" w14:textId="77777777" w:rsidR="007E4CD1" w:rsidRPr="00750D5F" w:rsidRDefault="007E4CD1" w:rsidP="007E4CD1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6F500AE9" w14:textId="1673EFB2" w:rsidR="007E4CD1" w:rsidRPr="007E4CD1" w:rsidRDefault="007E4CD1" w:rsidP="007E4CD1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34B62B0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1A329C0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Powyższe dokumenty stanowią załącznik nr ................................... do niniejszej oferty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</w:p>
    <w:p w14:paraId="5F22CC73" w14:textId="550A3E0E" w:rsidR="00ED5759" w:rsidRDefault="00ED5759" w:rsidP="003C2558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4D61BC0" w14:textId="1412214F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5586E8AD" w14:textId="7B69D95F" w:rsidR="007E4CD1" w:rsidRDefault="007E4CD1" w:rsidP="007E4CD1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>
        <w:rPr>
          <w:rFonts w:asciiTheme="majorHAnsi" w:hAnsiTheme="majorHAnsi" w:cstheme="majorHAnsi"/>
          <w:sz w:val="22"/>
          <w:szCs w:val="22"/>
          <w:u w:val="single"/>
          <w:lang w:val="pl-PL"/>
        </w:rPr>
        <w:t>10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 miesięcy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szpitala. Dostawy towaru następować będą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>
        <w:rPr>
          <w:rFonts w:asciiTheme="majorHAnsi" w:hAnsiTheme="majorHAnsi" w:cstheme="majorHAnsi"/>
          <w:sz w:val="22"/>
          <w:szCs w:val="22"/>
          <w:u w:val="single"/>
          <w:lang w:val="pl-PL"/>
        </w:rPr>
        <w:t>3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 dni roboczych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201EE0F5" w14:textId="3ABFAE8B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</w:p>
    <w:p w14:paraId="5BA8E3BB" w14:textId="77777777" w:rsidR="00F141DF" w:rsidRPr="00750D5F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93556C5" w14:textId="77777777" w:rsidR="00F141DF" w:rsidRPr="00750D5F" w:rsidRDefault="00F141DF" w:rsidP="003C2558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>Gwarancja jakości</w:t>
      </w:r>
    </w:p>
    <w:p w14:paraId="0E4EBB9B" w14:textId="49E6FA51" w:rsidR="00F141DF" w:rsidRPr="00750D5F" w:rsidRDefault="00F141DF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Gwarancja jakościowa na poszczególne pozycje przedmiotu zamówienia zostanie udzielona na</w:t>
      </w:r>
      <w:r w:rsidR="00866503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okres </w:t>
      </w:r>
      <w:r w:rsidR="00B22AE0">
        <w:rPr>
          <w:rFonts w:asciiTheme="majorHAnsi" w:hAnsiTheme="majorHAnsi" w:cstheme="majorHAnsi"/>
          <w:sz w:val="22"/>
          <w:szCs w:val="22"/>
        </w:rPr>
        <w:t>………..</w:t>
      </w:r>
      <w:r w:rsidR="005770DC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miesięcy od daty dostawy.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1CC0D833" w14:textId="19154BCA" w:rsidR="0050624E" w:rsidRDefault="0050624E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6109365C" w14:textId="77777777" w:rsidR="00C13DB9" w:rsidRDefault="00C13DB9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2D3A5D36" w14:textId="3345EDCE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lastRenderedPageBreak/>
        <w:t>VII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3316A447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22A34FB" w:rsidR="00F141DF" w:rsidRPr="00750D5F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149D2318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6B57FFD2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IX. Załączniki:</w:t>
      </w:r>
    </w:p>
    <w:p w14:paraId="7B90DD19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7F7F0B34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2385C21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17332253" w14:textId="224C4C3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X .</w:t>
      </w:r>
      <w:r w:rsidRPr="00750D5F">
        <w:rPr>
          <w:rFonts w:asciiTheme="majorHAnsi" w:hAnsiTheme="majorHAnsi" w:cstheme="majorHAnsi"/>
          <w:sz w:val="22"/>
          <w:szCs w:val="22"/>
        </w:rPr>
        <w:t xml:space="preserve"> Poniższe dokumenty są integralną częścią niniejszej oferty:</w:t>
      </w:r>
    </w:p>
    <w:p w14:paraId="1FB896C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77E2FB6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EF9088D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2C9BBE1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0395220" w14:textId="022AD5D7" w:rsidR="00866503" w:rsidRPr="00750D5F" w:rsidRDefault="00F141DF" w:rsidP="0086650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</w:p>
    <w:p w14:paraId="46CB67DE" w14:textId="77777777" w:rsidR="00866503" w:rsidRPr="00750D5F" w:rsidRDefault="00866503" w:rsidP="002E5812">
      <w:pPr>
        <w:spacing w:line="360" w:lineRule="auto"/>
        <w:ind w:left="8278" w:firstLine="362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045C9914" w14:textId="23371756" w:rsidR="000577B1" w:rsidRDefault="00F141DF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  <w:r w:rsidRPr="00750D5F">
        <w:rPr>
          <w:rFonts w:asciiTheme="majorHAnsi" w:hAnsiTheme="majorHAnsi" w:cstheme="majorHAnsi"/>
          <w:sz w:val="18"/>
          <w:szCs w:val="18"/>
        </w:rPr>
        <w:t>Pieczątka imienna i podpis osoby uprawnionej do reprezentowania Wykonawcy</w:t>
      </w:r>
    </w:p>
    <w:p w14:paraId="52005F34" w14:textId="3977472E" w:rsidR="002E5812" w:rsidRDefault="002E5812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2FF28ECC" w14:textId="075CEED8" w:rsidR="00C13DB9" w:rsidRDefault="00C13DB9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134399EE" w14:textId="2375018D" w:rsidR="00C13DB9" w:rsidRDefault="00C13DB9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5AC939A4" w14:textId="77777777" w:rsidR="00C13DB9" w:rsidRDefault="00C13DB9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0CA75483" w14:textId="2A458652" w:rsidR="002E5812" w:rsidRDefault="002E5812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2F7FFF44" w14:textId="77777777" w:rsidR="00340B9B" w:rsidRPr="00510BD5" w:rsidRDefault="00340B9B" w:rsidP="000061C8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510BD5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5C70B316" w14:textId="77777777" w:rsidR="00340B9B" w:rsidRDefault="00340B9B" w:rsidP="00340B9B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="Tahoma"/>
          <w:b/>
        </w:rPr>
      </w:pPr>
      <w:r w:rsidRPr="00510BD5">
        <w:rPr>
          <w:rFonts w:asciiTheme="minorHAnsi" w:hAnsiTheme="minorHAnsi" w:cs="Tahoma"/>
          <w:b/>
        </w:rPr>
        <w:t>FORMULARZ ASORTYMENTOWO-CENOWY</w:t>
      </w:r>
    </w:p>
    <w:p w14:paraId="29A868C3" w14:textId="77777777" w:rsidR="00DF6731" w:rsidRDefault="00DF6731" w:rsidP="00C2048E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22683098" w14:textId="77777777" w:rsidR="00114810" w:rsidRDefault="00114810" w:rsidP="0011481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</w:p>
    <w:tbl>
      <w:tblPr>
        <w:tblW w:w="146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992"/>
        <w:gridCol w:w="1134"/>
        <w:gridCol w:w="1209"/>
        <w:gridCol w:w="851"/>
        <w:gridCol w:w="1417"/>
        <w:gridCol w:w="1985"/>
        <w:gridCol w:w="1842"/>
      </w:tblGrid>
      <w:tr w:rsidR="00114810" w:rsidRPr="00510BD5" w14:paraId="3F4BA032" w14:textId="77777777" w:rsidTr="00592A8B">
        <w:trPr>
          <w:trHeight w:val="578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121D042C" w14:textId="77777777" w:rsidR="00114810" w:rsidRPr="00510BD5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LP</w:t>
            </w:r>
          </w:p>
        </w:tc>
        <w:tc>
          <w:tcPr>
            <w:tcW w:w="4603" w:type="dxa"/>
            <w:tcBorders>
              <w:bottom w:val="nil"/>
            </w:tcBorders>
            <w:shd w:val="pct5" w:color="auto" w:fill="FFFFFF"/>
            <w:vAlign w:val="center"/>
          </w:tcPr>
          <w:p w14:paraId="7E35D45D" w14:textId="77777777" w:rsidR="00114810" w:rsidRPr="00510BD5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7220DF74" w14:textId="77777777" w:rsidR="00114810" w:rsidRPr="00510BD5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72296617" w14:textId="77777777" w:rsidR="00114810" w:rsidRPr="00510BD5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209" w:type="dxa"/>
            <w:tcBorders>
              <w:bottom w:val="nil"/>
            </w:tcBorders>
            <w:shd w:val="pct5" w:color="auto" w:fill="FFFFFF"/>
            <w:vAlign w:val="center"/>
          </w:tcPr>
          <w:p w14:paraId="393E716C" w14:textId="77777777" w:rsidR="00114810" w:rsidRPr="00510BD5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2B9219D2" w14:textId="77777777" w:rsidR="00114810" w:rsidRPr="00510BD5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VAT</w:t>
            </w:r>
          </w:p>
          <w:p w14:paraId="1EF5621C" w14:textId="77777777" w:rsidR="00114810" w:rsidRPr="00510BD5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46C19753" w14:textId="77777777" w:rsidR="00114810" w:rsidRPr="00510BD5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1985" w:type="dxa"/>
            <w:tcBorders>
              <w:bottom w:val="nil"/>
            </w:tcBorders>
            <w:shd w:val="pct5" w:color="auto" w:fill="FFFFFF"/>
            <w:vAlign w:val="center"/>
          </w:tcPr>
          <w:p w14:paraId="0BD72C1D" w14:textId="77777777" w:rsidR="00114810" w:rsidRPr="00510BD5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OFEROWANY PRODUKT</w:t>
            </w:r>
          </w:p>
          <w:p w14:paraId="58C409A8" w14:textId="77777777" w:rsidR="00114810" w:rsidRPr="00510BD5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(nazwa/typ/nr kat.)*</w:t>
            </w:r>
          </w:p>
        </w:tc>
        <w:tc>
          <w:tcPr>
            <w:tcW w:w="1842" w:type="dxa"/>
            <w:tcBorders>
              <w:bottom w:val="nil"/>
            </w:tcBorders>
            <w:shd w:val="pct5" w:color="auto" w:fill="FFFFFF"/>
            <w:vAlign w:val="center"/>
          </w:tcPr>
          <w:p w14:paraId="73B369EA" w14:textId="77777777" w:rsidR="00114810" w:rsidRPr="00510BD5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PRODUCENT</w:t>
            </w:r>
          </w:p>
          <w:p w14:paraId="44F327D3" w14:textId="77777777" w:rsidR="00114810" w:rsidRPr="00510BD5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(nazwa, kraj pochodzenia)</w:t>
            </w:r>
          </w:p>
        </w:tc>
      </w:tr>
      <w:tr w:rsidR="00114810" w:rsidRPr="00510BD5" w14:paraId="06D6A766" w14:textId="77777777" w:rsidTr="00592A8B">
        <w:trPr>
          <w:trHeight w:val="219"/>
        </w:trPr>
        <w:tc>
          <w:tcPr>
            <w:tcW w:w="567" w:type="dxa"/>
            <w:shd w:val="pct5" w:color="auto" w:fill="FFFFFF"/>
            <w:vAlign w:val="center"/>
          </w:tcPr>
          <w:p w14:paraId="534D7022" w14:textId="77777777" w:rsidR="00114810" w:rsidRPr="00510BD5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4603" w:type="dxa"/>
            <w:shd w:val="pct5" w:color="auto" w:fill="FFFFFF"/>
            <w:vAlign w:val="center"/>
          </w:tcPr>
          <w:p w14:paraId="5CD3BD9D" w14:textId="77777777" w:rsidR="00114810" w:rsidRPr="00510BD5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421E1424" w14:textId="77777777" w:rsidR="00114810" w:rsidRPr="00510BD5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16F77655" w14:textId="77777777" w:rsidR="00114810" w:rsidRPr="00510BD5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209" w:type="dxa"/>
            <w:shd w:val="pct5" w:color="auto" w:fill="FFFFFF"/>
            <w:vAlign w:val="center"/>
          </w:tcPr>
          <w:p w14:paraId="2E8358C5" w14:textId="77777777" w:rsidR="00114810" w:rsidRPr="00510BD5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pct5" w:color="auto" w:fill="FFFFFF"/>
            <w:vAlign w:val="center"/>
          </w:tcPr>
          <w:p w14:paraId="7FF158C0" w14:textId="77777777" w:rsidR="00114810" w:rsidRPr="00510BD5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68E6C020" w14:textId="77777777" w:rsidR="00114810" w:rsidRPr="00510BD5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pct5" w:color="auto" w:fill="FFFFFF"/>
            <w:vAlign w:val="center"/>
          </w:tcPr>
          <w:p w14:paraId="7765678F" w14:textId="77777777" w:rsidR="00114810" w:rsidRPr="00510BD5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pct5" w:color="auto" w:fill="FFFFFF"/>
            <w:vAlign w:val="center"/>
          </w:tcPr>
          <w:p w14:paraId="0842D449" w14:textId="77777777" w:rsidR="00114810" w:rsidRPr="00510BD5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114810" w:rsidRPr="00A26938" w14:paraId="0C9AC4B6" w14:textId="77777777" w:rsidTr="00592A8B">
        <w:trPr>
          <w:trHeight w:val="981"/>
        </w:trPr>
        <w:tc>
          <w:tcPr>
            <w:tcW w:w="567" w:type="dxa"/>
            <w:vAlign w:val="center"/>
          </w:tcPr>
          <w:p w14:paraId="73E0B457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603" w:type="dxa"/>
            <w:vAlign w:val="center"/>
          </w:tcPr>
          <w:p w14:paraId="0E7367F7" w14:textId="363EE51A" w:rsidR="00114810" w:rsidRPr="00E36D1D" w:rsidRDefault="00114810" w:rsidP="00592A8B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 xml:space="preserve">MLECZKO DO CZYSZCZENIA YPLON </w:t>
            </w:r>
            <w:r w:rsidR="00011AA2">
              <w:rPr>
                <w:rFonts w:asciiTheme="minorHAnsi" w:hAnsiTheme="minorHAnsi" w:cs="Tahoma"/>
                <w:bCs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="Tahoma"/>
                <w:bCs/>
                <w:sz w:val="20"/>
                <w:szCs w:val="20"/>
              </w:rPr>
              <w:t>500 ML</w:t>
            </w:r>
          </w:p>
        </w:tc>
        <w:tc>
          <w:tcPr>
            <w:tcW w:w="992" w:type="dxa"/>
            <w:vAlign w:val="center"/>
          </w:tcPr>
          <w:p w14:paraId="7C683A08" w14:textId="6A6E52B1" w:rsidR="00114810" w:rsidRPr="00104FD5" w:rsidRDefault="00104FD5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04FD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120 szt.</w:t>
            </w:r>
          </w:p>
        </w:tc>
        <w:tc>
          <w:tcPr>
            <w:tcW w:w="1134" w:type="dxa"/>
          </w:tcPr>
          <w:p w14:paraId="458733CD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6EDB12B7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6569EF1D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C071676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6F56810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FA5F452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14810" w:rsidRPr="00A26938" w14:paraId="570D0814" w14:textId="77777777" w:rsidTr="00592A8B">
        <w:trPr>
          <w:trHeight w:val="981"/>
        </w:trPr>
        <w:tc>
          <w:tcPr>
            <w:tcW w:w="567" w:type="dxa"/>
            <w:vAlign w:val="center"/>
          </w:tcPr>
          <w:p w14:paraId="60F8D53E" w14:textId="27567AF0" w:rsidR="00114810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</w:t>
            </w:r>
          </w:p>
        </w:tc>
        <w:tc>
          <w:tcPr>
            <w:tcW w:w="4603" w:type="dxa"/>
            <w:vAlign w:val="center"/>
          </w:tcPr>
          <w:p w14:paraId="45199493" w14:textId="4C33C6A0" w:rsidR="00114810" w:rsidRDefault="00114810" w:rsidP="00592A8B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PROSZEK DO SZOROWANIA AJAX</w:t>
            </w:r>
            <w:r w:rsidR="00011AA2">
              <w:rPr>
                <w:rFonts w:asciiTheme="minorHAnsi" w:hAnsiTheme="minorHAnsi" w:cs="Tahoma"/>
                <w:bCs/>
                <w:sz w:val="20"/>
                <w:szCs w:val="20"/>
              </w:rPr>
              <w:t xml:space="preserve"> -</w:t>
            </w:r>
            <w:r>
              <w:rPr>
                <w:rFonts w:asciiTheme="minorHAnsi" w:hAnsiTheme="minorHAnsi" w:cs="Tahoma"/>
                <w:bCs/>
                <w:sz w:val="20"/>
                <w:szCs w:val="20"/>
              </w:rPr>
              <w:t xml:space="preserve"> 450 G</w:t>
            </w:r>
          </w:p>
        </w:tc>
        <w:tc>
          <w:tcPr>
            <w:tcW w:w="992" w:type="dxa"/>
            <w:vAlign w:val="center"/>
          </w:tcPr>
          <w:p w14:paraId="01659835" w14:textId="3F91FC94" w:rsidR="00114810" w:rsidRPr="00104FD5" w:rsidRDefault="00104FD5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04FD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40 szt.</w:t>
            </w:r>
          </w:p>
        </w:tc>
        <w:tc>
          <w:tcPr>
            <w:tcW w:w="1134" w:type="dxa"/>
          </w:tcPr>
          <w:p w14:paraId="318CE3B3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05081795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227D6E09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0F30242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5AA7BE6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8600783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14810" w:rsidRPr="00A26938" w14:paraId="07A8D987" w14:textId="77777777" w:rsidTr="00592A8B">
        <w:trPr>
          <w:trHeight w:val="981"/>
        </w:trPr>
        <w:tc>
          <w:tcPr>
            <w:tcW w:w="567" w:type="dxa"/>
            <w:vAlign w:val="center"/>
          </w:tcPr>
          <w:p w14:paraId="28792235" w14:textId="79970E6E" w:rsidR="00114810" w:rsidRPr="00A26938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3</w:t>
            </w:r>
          </w:p>
        </w:tc>
        <w:tc>
          <w:tcPr>
            <w:tcW w:w="4603" w:type="dxa"/>
            <w:vAlign w:val="center"/>
          </w:tcPr>
          <w:p w14:paraId="4A22058C" w14:textId="367F74FD" w:rsidR="00114810" w:rsidRPr="00E36D1D" w:rsidRDefault="00114810" w:rsidP="00592A8B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 xml:space="preserve">ŻEL DO WC MORS </w:t>
            </w:r>
            <w:r w:rsidR="00011AA2">
              <w:rPr>
                <w:rFonts w:asciiTheme="minorHAnsi" w:hAnsiTheme="minorHAnsi" w:cs="Tahoma"/>
                <w:bCs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="Tahoma"/>
                <w:bCs/>
                <w:sz w:val="20"/>
                <w:szCs w:val="20"/>
              </w:rPr>
              <w:t>750 ML</w:t>
            </w:r>
          </w:p>
        </w:tc>
        <w:tc>
          <w:tcPr>
            <w:tcW w:w="992" w:type="dxa"/>
            <w:vAlign w:val="center"/>
          </w:tcPr>
          <w:p w14:paraId="163BB1D7" w14:textId="7F6953DB" w:rsidR="00114810" w:rsidRPr="00104FD5" w:rsidRDefault="00104FD5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04FD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140 szt.</w:t>
            </w:r>
          </w:p>
        </w:tc>
        <w:tc>
          <w:tcPr>
            <w:tcW w:w="1134" w:type="dxa"/>
          </w:tcPr>
          <w:p w14:paraId="0B2240C0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3C1ACFB4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6B9F10F1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059E49C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3A426A4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B6B1F9E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14810" w:rsidRPr="00A26938" w14:paraId="2907DBE6" w14:textId="77777777" w:rsidTr="00592A8B">
        <w:trPr>
          <w:trHeight w:val="981"/>
        </w:trPr>
        <w:tc>
          <w:tcPr>
            <w:tcW w:w="567" w:type="dxa"/>
            <w:vAlign w:val="center"/>
          </w:tcPr>
          <w:p w14:paraId="73ADBD86" w14:textId="43C24B59" w:rsidR="00114810" w:rsidRPr="00A26938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4</w:t>
            </w:r>
          </w:p>
        </w:tc>
        <w:tc>
          <w:tcPr>
            <w:tcW w:w="4603" w:type="dxa"/>
            <w:vAlign w:val="center"/>
          </w:tcPr>
          <w:p w14:paraId="6B4CA155" w14:textId="5BF634E3" w:rsidR="00114810" w:rsidRPr="00E36D1D" w:rsidRDefault="00114810" w:rsidP="00592A8B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 xml:space="preserve">PŁYN DO MYCIA NACZYŃ LUDWIK </w:t>
            </w:r>
            <w:r w:rsidR="00011AA2">
              <w:rPr>
                <w:rFonts w:asciiTheme="minorHAnsi" w:hAnsiTheme="minorHAnsi" w:cs="Tahoma"/>
                <w:bCs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="Tahoma"/>
                <w:bCs/>
                <w:sz w:val="20"/>
                <w:szCs w:val="20"/>
              </w:rPr>
              <w:t>5 L</w:t>
            </w:r>
          </w:p>
        </w:tc>
        <w:tc>
          <w:tcPr>
            <w:tcW w:w="992" w:type="dxa"/>
            <w:vAlign w:val="center"/>
          </w:tcPr>
          <w:p w14:paraId="75D62A32" w14:textId="27B9620E" w:rsidR="00114810" w:rsidRPr="00104FD5" w:rsidRDefault="00104FD5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04FD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40 szt.</w:t>
            </w:r>
          </w:p>
        </w:tc>
        <w:tc>
          <w:tcPr>
            <w:tcW w:w="1134" w:type="dxa"/>
          </w:tcPr>
          <w:p w14:paraId="341DA4CB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7047D77C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0F22A4CA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F188CDC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BE0A598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43D919B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14810" w:rsidRPr="00A26938" w14:paraId="16F214C4" w14:textId="77777777" w:rsidTr="00592A8B">
        <w:trPr>
          <w:trHeight w:val="981"/>
        </w:trPr>
        <w:tc>
          <w:tcPr>
            <w:tcW w:w="567" w:type="dxa"/>
            <w:vAlign w:val="center"/>
          </w:tcPr>
          <w:p w14:paraId="2D8BD24F" w14:textId="700A6382" w:rsidR="00114810" w:rsidRPr="00A26938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5</w:t>
            </w:r>
          </w:p>
        </w:tc>
        <w:tc>
          <w:tcPr>
            <w:tcW w:w="4603" w:type="dxa"/>
            <w:vAlign w:val="center"/>
          </w:tcPr>
          <w:p w14:paraId="680FECAD" w14:textId="0EF4C212" w:rsidR="00114810" w:rsidRPr="00E36D1D" w:rsidRDefault="00114810" w:rsidP="00592A8B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KOSTKA WC + KOSZYK</w:t>
            </w:r>
          </w:p>
        </w:tc>
        <w:tc>
          <w:tcPr>
            <w:tcW w:w="992" w:type="dxa"/>
            <w:vAlign w:val="center"/>
          </w:tcPr>
          <w:p w14:paraId="45F789BB" w14:textId="5D5A1AEA" w:rsidR="00114810" w:rsidRPr="00104FD5" w:rsidRDefault="00104FD5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04FD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380 szt.</w:t>
            </w:r>
          </w:p>
        </w:tc>
        <w:tc>
          <w:tcPr>
            <w:tcW w:w="1134" w:type="dxa"/>
          </w:tcPr>
          <w:p w14:paraId="446B9F74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6FD0FAC8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3F31BC19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209E538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0AB82E5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EC92DE2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14810" w:rsidRPr="00A26938" w14:paraId="22FD40F1" w14:textId="77777777" w:rsidTr="00592A8B">
        <w:trPr>
          <w:trHeight w:val="981"/>
        </w:trPr>
        <w:tc>
          <w:tcPr>
            <w:tcW w:w="567" w:type="dxa"/>
            <w:vAlign w:val="center"/>
          </w:tcPr>
          <w:p w14:paraId="60136417" w14:textId="46962CB6" w:rsidR="00114810" w:rsidRPr="00A26938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6</w:t>
            </w:r>
          </w:p>
        </w:tc>
        <w:tc>
          <w:tcPr>
            <w:tcW w:w="4603" w:type="dxa"/>
            <w:vAlign w:val="center"/>
          </w:tcPr>
          <w:p w14:paraId="62F3ABBB" w14:textId="33F70552" w:rsidR="00114810" w:rsidRPr="00E36D1D" w:rsidRDefault="00114810" w:rsidP="00592A8B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 xml:space="preserve">PŁYN UNIWERSALNY Z NABŁYSZCZACZEM AJAX </w:t>
            </w:r>
            <w:r w:rsidR="00011AA2">
              <w:rPr>
                <w:rFonts w:asciiTheme="minorHAnsi" w:hAnsiTheme="minorHAnsi" w:cs="Tahoma"/>
                <w:bCs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="Tahoma"/>
                <w:bCs/>
                <w:sz w:val="20"/>
                <w:szCs w:val="20"/>
              </w:rPr>
              <w:t>5 L</w:t>
            </w:r>
          </w:p>
        </w:tc>
        <w:tc>
          <w:tcPr>
            <w:tcW w:w="992" w:type="dxa"/>
            <w:vAlign w:val="center"/>
          </w:tcPr>
          <w:p w14:paraId="39101BEC" w14:textId="27E67981" w:rsidR="00114810" w:rsidRPr="00104FD5" w:rsidRDefault="00104FD5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04FD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50 szt.</w:t>
            </w:r>
          </w:p>
        </w:tc>
        <w:tc>
          <w:tcPr>
            <w:tcW w:w="1134" w:type="dxa"/>
          </w:tcPr>
          <w:p w14:paraId="3A0BF14B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7734ABCD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3AAFC458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40C3AF7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43EC4C9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7102F8E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14810" w:rsidRPr="00A26938" w14:paraId="288D29CE" w14:textId="77777777" w:rsidTr="00592A8B">
        <w:trPr>
          <w:trHeight w:val="981"/>
        </w:trPr>
        <w:tc>
          <w:tcPr>
            <w:tcW w:w="567" w:type="dxa"/>
            <w:vAlign w:val="center"/>
          </w:tcPr>
          <w:p w14:paraId="68B115AB" w14:textId="0EA056B3" w:rsidR="00114810" w:rsidRPr="00A26938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7</w:t>
            </w:r>
          </w:p>
        </w:tc>
        <w:tc>
          <w:tcPr>
            <w:tcW w:w="4603" w:type="dxa"/>
            <w:vAlign w:val="center"/>
          </w:tcPr>
          <w:p w14:paraId="6C994332" w14:textId="39B08D57" w:rsidR="00114810" w:rsidRPr="00E36D1D" w:rsidRDefault="00114810" w:rsidP="00592A8B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 xml:space="preserve">PŁYN DO USUWANIA KAMIENIA CILIT </w:t>
            </w:r>
            <w:r w:rsidR="00AA068D">
              <w:rPr>
                <w:rFonts w:asciiTheme="minorHAnsi" w:hAnsiTheme="minorHAnsi" w:cs="Tahoma"/>
                <w:bCs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="Tahoma"/>
                <w:bCs/>
                <w:sz w:val="20"/>
                <w:szCs w:val="20"/>
              </w:rPr>
              <w:t>450 ML</w:t>
            </w:r>
          </w:p>
        </w:tc>
        <w:tc>
          <w:tcPr>
            <w:tcW w:w="992" w:type="dxa"/>
            <w:vAlign w:val="center"/>
          </w:tcPr>
          <w:p w14:paraId="4EB3BB97" w14:textId="534CA8C1" w:rsidR="00114810" w:rsidRPr="00104FD5" w:rsidRDefault="00104FD5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04FD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140 szt.</w:t>
            </w:r>
          </w:p>
        </w:tc>
        <w:tc>
          <w:tcPr>
            <w:tcW w:w="1134" w:type="dxa"/>
          </w:tcPr>
          <w:p w14:paraId="60307562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3E140F29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22967A94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1E93BB6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A47494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F194C34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14810" w:rsidRPr="00A26938" w14:paraId="3038C870" w14:textId="77777777" w:rsidTr="00592A8B">
        <w:trPr>
          <w:trHeight w:val="981"/>
        </w:trPr>
        <w:tc>
          <w:tcPr>
            <w:tcW w:w="567" w:type="dxa"/>
            <w:vAlign w:val="center"/>
          </w:tcPr>
          <w:p w14:paraId="4A897F2E" w14:textId="5F2E1317" w:rsidR="00114810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8</w:t>
            </w:r>
          </w:p>
        </w:tc>
        <w:tc>
          <w:tcPr>
            <w:tcW w:w="4603" w:type="dxa"/>
            <w:vAlign w:val="center"/>
          </w:tcPr>
          <w:p w14:paraId="17E0DC28" w14:textId="235F0289" w:rsidR="00114810" w:rsidRPr="00E36D1D" w:rsidRDefault="00114810" w:rsidP="00592A8B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PŁYN DO MYCIA SZYB </w:t>
            </w:r>
            <w:r w:rsidR="00104FD5">
              <w:rPr>
                <w:rFonts w:asciiTheme="minorHAnsi" w:hAnsiTheme="minorHAnsi" w:cs="Tahoma"/>
                <w:sz w:val="20"/>
                <w:szCs w:val="20"/>
              </w:rPr>
              <w:t xml:space="preserve">pojemność </w:t>
            </w:r>
            <w:r w:rsidR="00AA068D">
              <w:rPr>
                <w:rFonts w:asciiTheme="minorHAnsi" w:hAnsiTheme="minorHAnsi" w:cs="Tahoma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="Tahoma"/>
                <w:sz w:val="20"/>
                <w:szCs w:val="20"/>
              </w:rPr>
              <w:t>5L</w:t>
            </w:r>
          </w:p>
        </w:tc>
        <w:tc>
          <w:tcPr>
            <w:tcW w:w="992" w:type="dxa"/>
            <w:vAlign w:val="center"/>
          </w:tcPr>
          <w:p w14:paraId="286AB935" w14:textId="0C6BECD2" w:rsidR="00114810" w:rsidRPr="00104FD5" w:rsidRDefault="00104FD5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04FD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10 szt</w:t>
            </w:r>
          </w:p>
        </w:tc>
        <w:tc>
          <w:tcPr>
            <w:tcW w:w="1134" w:type="dxa"/>
          </w:tcPr>
          <w:p w14:paraId="214FF575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13883CC2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6C8F9B3E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C437F46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476940C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41A4E3F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14810" w:rsidRPr="00A26938" w14:paraId="2C6CFD13" w14:textId="77777777" w:rsidTr="00592A8B">
        <w:trPr>
          <w:trHeight w:val="981"/>
        </w:trPr>
        <w:tc>
          <w:tcPr>
            <w:tcW w:w="567" w:type="dxa"/>
            <w:vAlign w:val="center"/>
          </w:tcPr>
          <w:p w14:paraId="0D6E4CC7" w14:textId="48C667F7" w:rsidR="00114810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9</w:t>
            </w:r>
          </w:p>
        </w:tc>
        <w:tc>
          <w:tcPr>
            <w:tcW w:w="4603" w:type="dxa"/>
            <w:vAlign w:val="center"/>
          </w:tcPr>
          <w:p w14:paraId="5B842AD5" w14:textId="4E5BF3C8" w:rsidR="00114810" w:rsidRPr="00E36D1D" w:rsidRDefault="00114810" w:rsidP="00592A8B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BUTELKA ZE SPRYSKIWACZEM DO MYCIA SZYB Z TWORZYWA SZTUCZNEGO </w:t>
            </w:r>
            <w:r w:rsidR="00AA068D">
              <w:rPr>
                <w:rFonts w:asciiTheme="minorHAnsi" w:hAnsiTheme="minorHAnsi" w:cs="Tahoma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="Tahoma"/>
                <w:sz w:val="20"/>
                <w:szCs w:val="20"/>
              </w:rPr>
              <w:t>0,5 L</w:t>
            </w:r>
          </w:p>
        </w:tc>
        <w:tc>
          <w:tcPr>
            <w:tcW w:w="992" w:type="dxa"/>
            <w:vAlign w:val="center"/>
          </w:tcPr>
          <w:p w14:paraId="786C2496" w14:textId="45A78213" w:rsidR="00114810" w:rsidRPr="00104FD5" w:rsidRDefault="00104FD5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04FD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20 szt.</w:t>
            </w:r>
          </w:p>
        </w:tc>
        <w:tc>
          <w:tcPr>
            <w:tcW w:w="1134" w:type="dxa"/>
          </w:tcPr>
          <w:p w14:paraId="67C48E51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7A94B521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35F5AEEC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D4457FF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1F09752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5E9FBC7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14810" w:rsidRPr="00A26938" w14:paraId="477C0B27" w14:textId="77777777" w:rsidTr="00592A8B">
        <w:trPr>
          <w:trHeight w:val="981"/>
        </w:trPr>
        <w:tc>
          <w:tcPr>
            <w:tcW w:w="567" w:type="dxa"/>
            <w:vAlign w:val="center"/>
          </w:tcPr>
          <w:p w14:paraId="6C359E70" w14:textId="6E66F806" w:rsidR="00114810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</w:t>
            </w:r>
          </w:p>
        </w:tc>
        <w:tc>
          <w:tcPr>
            <w:tcW w:w="4603" w:type="dxa"/>
            <w:vAlign w:val="center"/>
          </w:tcPr>
          <w:p w14:paraId="600C150A" w14:textId="05AB4E71" w:rsidR="00114810" w:rsidRPr="00E36D1D" w:rsidRDefault="00114810" w:rsidP="00592A8B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ZMYWAKI </w:t>
            </w:r>
            <w:r w:rsidR="00210871">
              <w:rPr>
                <w:rFonts w:asciiTheme="minorHAnsi" w:hAnsiTheme="minorHAnsi" w:cs="Tahoma"/>
                <w:sz w:val="20"/>
                <w:szCs w:val="20"/>
              </w:rPr>
              <w:t xml:space="preserve">KUCHENNE UNIWERSALNE </w:t>
            </w:r>
            <w:r>
              <w:rPr>
                <w:rFonts w:asciiTheme="minorHAnsi" w:hAnsiTheme="minorHAnsi" w:cs="Tahoma"/>
                <w:sz w:val="20"/>
                <w:szCs w:val="20"/>
              </w:rPr>
              <w:t>1 OP.- 5 SZT.</w:t>
            </w:r>
            <w:r w:rsidR="00104FD5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A8FFF44" w14:textId="1F8DDF79" w:rsidR="00114810" w:rsidRPr="00104FD5" w:rsidRDefault="00210871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110 </w:t>
            </w:r>
            <w:r w:rsidR="00AA068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1140BD5B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7BAD03E0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377AB4F1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97C5218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1666D0A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171D819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14810" w:rsidRPr="00A26938" w14:paraId="68447A29" w14:textId="77777777" w:rsidTr="00592A8B">
        <w:trPr>
          <w:trHeight w:val="975"/>
        </w:trPr>
        <w:tc>
          <w:tcPr>
            <w:tcW w:w="567" w:type="dxa"/>
            <w:vAlign w:val="center"/>
          </w:tcPr>
          <w:p w14:paraId="7CC4A95C" w14:textId="3B8A63EF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</w:t>
            </w:r>
            <w:r w:rsidR="0076709C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603" w:type="dxa"/>
            <w:vAlign w:val="center"/>
          </w:tcPr>
          <w:p w14:paraId="1FA23898" w14:textId="395CBF36" w:rsidR="00114810" w:rsidRPr="00604FF2" w:rsidRDefault="00114810" w:rsidP="00592A8B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PATYCZKI HIGIENICZNE 1 OP.- 200 SZT.</w:t>
            </w:r>
          </w:p>
        </w:tc>
        <w:tc>
          <w:tcPr>
            <w:tcW w:w="992" w:type="dxa"/>
            <w:vAlign w:val="center"/>
          </w:tcPr>
          <w:p w14:paraId="2D61D099" w14:textId="43F68D70" w:rsidR="00114810" w:rsidRPr="00104FD5" w:rsidRDefault="00AA068D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100 op.</w:t>
            </w:r>
          </w:p>
        </w:tc>
        <w:tc>
          <w:tcPr>
            <w:tcW w:w="1134" w:type="dxa"/>
          </w:tcPr>
          <w:p w14:paraId="1C8C4BF6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4D4ACFB1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4A0EA366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E9F61B0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736A6A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DC6374D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14810" w:rsidRPr="00A26938" w14:paraId="6D045CC2" w14:textId="77777777" w:rsidTr="00592A8B">
        <w:trPr>
          <w:trHeight w:val="975"/>
        </w:trPr>
        <w:tc>
          <w:tcPr>
            <w:tcW w:w="567" w:type="dxa"/>
            <w:vAlign w:val="center"/>
          </w:tcPr>
          <w:p w14:paraId="260F5408" w14:textId="79A9ECA3" w:rsidR="00114810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</w:t>
            </w:r>
            <w:r w:rsidR="0076709C">
              <w:rPr>
                <w:rFonts w:asciiTheme="minorHAnsi" w:hAnsiTheme="minorHAnsi" w:cs="Tahoma"/>
                <w:sz w:val="22"/>
                <w:szCs w:val="22"/>
              </w:rPr>
              <w:t>2</w:t>
            </w:r>
          </w:p>
        </w:tc>
        <w:tc>
          <w:tcPr>
            <w:tcW w:w="4603" w:type="dxa"/>
            <w:vAlign w:val="center"/>
          </w:tcPr>
          <w:p w14:paraId="35178848" w14:textId="38A41500" w:rsidR="00114810" w:rsidRPr="00D3236F" w:rsidRDefault="00114810" w:rsidP="00592A8B">
            <w:pPr>
              <w:pStyle w:val="Tekstpodstawowywcity2"/>
              <w:spacing w:line="240" w:lineRule="auto"/>
              <w:ind w:left="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ŚCIERKA UNIWERSALNA Z MIKROFIBRY </w:t>
            </w:r>
            <w:r w:rsidR="00E15BA6">
              <w:rPr>
                <w:rFonts w:asciiTheme="minorHAnsi" w:hAnsiTheme="minorHAnsi" w:cs="Tahoma"/>
                <w:sz w:val="20"/>
                <w:szCs w:val="20"/>
              </w:rPr>
              <w:br/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3 </w:t>
            </w:r>
            <w:r w:rsidR="00E15BA6">
              <w:rPr>
                <w:rFonts w:asciiTheme="minorHAnsi" w:hAnsiTheme="minorHAnsi" w:cs="Tahoma"/>
                <w:sz w:val="20"/>
                <w:szCs w:val="20"/>
              </w:rPr>
              <w:t xml:space="preserve">RÓŻNE </w:t>
            </w:r>
            <w:r>
              <w:rPr>
                <w:rFonts w:asciiTheme="minorHAnsi" w:hAnsiTheme="minorHAnsi" w:cs="Tahoma"/>
                <w:sz w:val="20"/>
                <w:szCs w:val="20"/>
              </w:rPr>
              <w:t>KOLORY</w:t>
            </w:r>
            <w:r w:rsidR="00E15BA6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ahoma"/>
                <w:sz w:val="20"/>
                <w:szCs w:val="20"/>
              </w:rPr>
              <w:t>(40X40 CM)</w:t>
            </w:r>
          </w:p>
        </w:tc>
        <w:tc>
          <w:tcPr>
            <w:tcW w:w="992" w:type="dxa"/>
            <w:vAlign w:val="center"/>
          </w:tcPr>
          <w:p w14:paraId="62D3EFAC" w14:textId="68261214" w:rsidR="00114810" w:rsidRPr="00104FD5" w:rsidRDefault="00AA068D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800 szt.</w:t>
            </w:r>
          </w:p>
        </w:tc>
        <w:tc>
          <w:tcPr>
            <w:tcW w:w="1134" w:type="dxa"/>
          </w:tcPr>
          <w:p w14:paraId="779E7831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1575E06C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662F4302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E2A9146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213F357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26AF9F7" w14:textId="77777777" w:rsidR="00114810" w:rsidRPr="00A26938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6709C" w:rsidRPr="00A26938" w14:paraId="38B198E5" w14:textId="77777777" w:rsidTr="00592A8B">
        <w:trPr>
          <w:trHeight w:val="975"/>
        </w:trPr>
        <w:tc>
          <w:tcPr>
            <w:tcW w:w="567" w:type="dxa"/>
            <w:vAlign w:val="center"/>
          </w:tcPr>
          <w:p w14:paraId="49480DFC" w14:textId="13EB7B39" w:rsidR="0076709C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13</w:t>
            </w:r>
          </w:p>
        </w:tc>
        <w:tc>
          <w:tcPr>
            <w:tcW w:w="4603" w:type="dxa"/>
            <w:vAlign w:val="center"/>
          </w:tcPr>
          <w:p w14:paraId="6C4D52F0" w14:textId="19FD2B8F" w:rsidR="0076709C" w:rsidRDefault="0076709C" w:rsidP="00592A8B">
            <w:pPr>
              <w:pStyle w:val="Tekstpodstawowywcity2"/>
              <w:spacing w:line="240" w:lineRule="auto"/>
              <w:ind w:left="0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MOP Z ZAKŁADKAMI OPTIMUM BAWEŁNIANY </w:t>
            </w:r>
            <w:r w:rsidR="00AA068D">
              <w:rPr>
                <w:rFonts w:asciiTheme="minorHAnsi" w:hAnsiTheme="minorHAnsi" w:cs="Tahoma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="Tahoma"/>
                <w:sz w:val="20"/>
                <w:szCs w:val="20"/>
              </w:rPr>
              <w:t>40 CM</w:t>
            </w:r>
          </w:p>
        </w:tc>
        <w:tc>
          <w:tcPr>
            <w:tcW w:w="992" w:type="dxa"/>
            <w:vAlign w:val="center"/>
          </w:tcPr>
          <w:p w14:paraId="6D73AB95" w14:textId="0AAD9165" w:rsidR="0076709C" w:rsidRPr="00104FD5" w:rsidRDefault="00AA068D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140 szt.</w:t>
            </w:r>
          </w:p>
        </w:tc>
        <w:tc>
          <w:tcPr>
            <w:tcW w:w="1134" w:type="dxa"/>
          </w:tcPr>
          <w:p w14:paraId="098A70A3" w14:textId="77777777" w:rsidR="0076709C" w:rsidRPr="00A26938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1F0FDA49" w14:textId="77777777" w:rsidR="0076709C" w:rsidRPr="00A26938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3E35D76B" w14:textId="77777777" w:rsidR="0076709C" w:rsidRPr="00A26938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29606DA" w14:textId="77777777" w:rsidR="0076709C" w:rsidRPr="00A26938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091B103" w14:textId="77777777" w:rsidR="0076709C" w:rsidRPr="00A26938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040956F" w14:textId="77777777" w:rsidR="0076709C" w:rsidRPr="00A26938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6709C" w:rsidRPr="00A26938" w14:paraId="346BD1A5" w14:textId="77777777" w:rsidTr="00592A8B">
        <w:trPr>
          <w:trHeight w:val="975"/>
        </w:trPr>
        <w:tc>
          <w:tcPr>
            <w:tcW w:w="567" w:type="dxa"/>
            <w:vAlign w:val="center"/>
          </w:tcPr>
          <w:p w14:paraId="29E2C7FA" w14:textId="5EABB379" w:rsidR="0076709C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14</w:t>
            </w:r>
          </w:p>
        </w:tc>
        <w:tc>
          <w:tcPr>
            <w:tcW w:w="4603" w:type="dxa"/>
            <w:vAlign w:val="center"/>
          </w:tcPr>
          <w:p w14:paraId="3D16FADA" w14:textId="77777777" w:rsidR="0076709C" w:rsidRDefault="0076709C" w:rsidP="00592A8B">
            <w:pPr>
              <w:pStyle w:val="Tekstpodstawowywcity2"/>
              <w:spacing w:line="240" w:lineRule="auto"/>
              <w:ind w:left="0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STELAŻ DO MOPÓW PŁASKICH Z ZAKŁADKAMI </w:t>
            </w:r>
          </w:p>
          <w:p w14:paraId="7C1E8CF8" w14:textId="5FBBA788" w:rsidR="0076709C" w:rsidRDefault="0076709C" w:rsidP="00592A8B">
            <w:pPr>
              <w:pStyle w:val="Tekstpodstawowywcity2"/>
              <w:spacing w:line="240" w:lineRule="auto"/>
              <w:ind w:left="0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40 X 11 CM</w:t>
            </w:r>
          </w:p>
        </w:tc>
        <w:tc>
          <w:tcPr>
            <w:tcW w:w="992" w:type="dxa"/>
            <w:vAlign w:val="center"/>
          </w:tcPr>
          <w:p w14:paraId="3B130D6A" w14:textId="626BF385" w:rsidR="0076709C" w:rsidRPr="00104FD5" w:rsidRDefault="00AA068D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15 szt.</w:t>
            </w:r>
          </w:p>
        </w:tc>
        <w:tc>
          <w:tcPr>
            <w:tcW w:w="1134" w:type="dxa"/>
          </w:tcPr>
          <w:p w14:paraId="64F67725" w14:textId="77777777" w:rsidR="0076709C" w:rsidRPr="00A26938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5E45A5E6" w14:textId="77777777" w:rsidR="0076709C" w:rsidRPr="00A26938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30FA5221" w14:textId="77777777" w:rsidR="0076709C" w:rsidRPr="00A26938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E2D9335" w14:textId="77777777" w:rsidR="0076709C" w:rsidRPr="00A26938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5751C38" w14:textId="77777777" w:rsidR="0076709C" w:rsidRPr="00A26938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8C83A27" w14:textId="77777777" w:rsidR="0076709C" w:rsidRPr="00A26938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6709C" w:rsidRPr="00A26938" w14:paraId="5BEB881D" w14:textId="77777777" w:rsidTr="00592A8B">
        <w:trPr>
          <w:trHeight w:val="975"/>
        </w:trPr>
        <w:tc>
          <w:tcPr>
            <w:tcW w:w="567" w:type="dxa"/>
            <w:vAlign w:val="center"/>
          </w:tcPr>
          <w:p w14:paraId="65F9E8D7" w14:textId="36A49B41" w:rsidR="0076709C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15</w:t>
            </w:r>
          </w:p>
        </w:tc>
        <w:tc>
          <w:tcPr>
            <w:tcW w:w="4603" w:type="dxa"/>
            <w:vAlign w:val="center"/>
          </w:tcPr>
          <w:p w14:paraId="3F66713F" w14:textId="50F67335" w:rsidR="0076709C" w:rsidRDefault="0076709C" w:rsidP="00592A8B">
            <w:pPr>
              <w:pStyle w:val="Tekstpodstawowywcity2"/>
              <w:spacing w:line="240" w:lineRule="auto"/>
              <w:ind w:left="0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ALUMINIOWY TRZONEK DO STELAŻY I ŚCIĄGACZEK WODY </w:t>
            </w:r>
            <w:r w:rsidR="00A2495B">
              <w:rPr>
                <w:rFonts w:asciiTheme="minorHAnsi" w:hAnsiTheme="minorHAnsi" w:cs="Tahoma"/>
                <w:sz w:val="20"/>
                <w:szCs w:val="20"/>
              </w:rPr>
              <w:t xml:space="preserve">UNIWERSALNY </w:t>
            </w:r>
            <w:r w:rsidR="00A430DF">
              <w:rPr>
                <w:rFonts w:asciiTheme="minorHAnsi" w:hAnsiTheme="minorHAnsi" w:cs="Tahoma"/>
                <w:sz w:val="20"/>
                <w:szCs w:val="20"/>
              </w:rPr>
              <w:t>140 cm</w:t>
            </w:r>
          </w:p>
        </w:tc>
        <w:tc>
          <w:tcPr>
            <w:tcW w:w="992" w:type="dxa"/>
            <w:vAlign w:val="center"/>
          </w:tcPr>
          <w:p w14:paraId="5813625D" w14:textId="10B0B85F" w:rsidR="0076709C" w:rsidRPr="00104FD5" w:rsidRDefault="003D2E58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15 szt.</w:t>
            </w:r>
          </w:p>
        </w:tc>
        <w:tc>
          <w:tcPr>
            <w:tcW w:w="1134" w:type="dxa"/>
          </w:tcPr>
          <w:p w14:paraId="7AB179E0" w14:textId="77777777" w:rsidR="0076709C" w:rsidRPr="00A26938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059D7C64" w14:textId="77777777" w:rsidR="0076709C" w:rsidRPr="00A26938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05B9BF1B" w14:textId="77777777" w:rsidR="0076709C" w:rsidRPr="00A26938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1E519D1" w14:textId="77777777" w:rsidR="0076709C" w:rsidRPr="00A26938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1C4ACF" w14:textId="77777777" w:rsidR="0076709C" w:rsidRPr="00A26938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16E9F8C" w14:textId="77777777" w:rsidR="0076709C" w:rsidRPr="00A26938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6709C" w:rsidRPr="00A26938" w14:paraId="4B4F5278" w14:textId="77777777" w:rsidTr="00592A8B">
        <w:trPr>
          <w:trHeight w:val="975"/>
        </w:trPr>
        <w:tc>
          <w:tcPr>
            <w:tcW w:w="567" w:type="dxa"/>
            <w:vAlign w:val="center"/>
          </w:tcPr>
          <w:p w14:paraId="5FB10D4E" w14:textId="3416E218" w:rsidR="0076709C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16</w:t>
            </w:r>
          </w:p>
        </w:tc>
        <w:tc>
          <w:tcPr>
            <w:tcW w:w="4603" w:type="dxa"/>
            <w:vAlign w:val="center"/>
          </w:tcPr>
          <w:p w14:paraId="26584520" w14:textId="3EB1F34E" w:rsidR="0076709C" w:rsidRDefault="0076709C" w:rsidP="00592A8B">
            <w:pPr>
              <w:pStyle w:val="Tekstpodstawowywcity2"/>
              <w:spacing w:line="240" w:lineRule="auto"/>
              <w:ind w:left="0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PRASA DO WYCISKANIA SZARA, DO WÓZKA </w:t>
            </w:r>
            <w:r w:rsidR="0050429A">
              <w:rPr>
                <w:rFonts w:asciiTheme="minorHAnsi" w:hAnsiTheme="minorHAnsi" w:cs="Tahoma"/>
                <w:sz w:val="20"/>
                <w:szCs w:val="20"/>
              </w:rPr>
              <w:t xml:space="preserve">MERIDA </w:t>
            </w:r>
            <w:r>
              <w:rPr>
                <w:rFonts w:asciiTheme="minorHAnsi" w:hAnsiTheme="minorHAnsi" w:cs="Tahoma"/>
                <w:sz w:val="20"/>
                <w:szCs w:val="20"/>
              </w:rPr>
              <w:t>MO2P/MO3P</w:t>
            </w:r>
          </w:p>
        </w:tc>
        <w:tc>
          <w:tcPr>
            <w:tcW w:w="992" w:type="dxa"/>
            <w:vAlign w:val="center"/>
          </w:tcPr>
          <w:p w14:paraId="2360A3A9" w14:textId="12A66699" w:rsidR="0076709C" w:rsidRPr="003D2E58" w:rsidRDefault="003D2E58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D2E5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10 szt.</w:t>
            </w:r>
          </w:p>
        </w:tc>
        <w:tc>
          <w:tcPr>
            <w:tcW w:w="1134" w:type="dxa"/>
          </w:tcPr>
          <w:p w14:paraId="4D73455D" w14:textId="77777777" w:rsidR="0076709C" w:rsidRPr="00A26938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5A38D8C0" w14:textId="77777777" w:rsidR="0076709C" w:rsidRPr="00A26938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51E02107" w14:textId="77777777" w:rsidR="0076709C" w:rsidRPr="00A26938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E5FFD3C" w14:textId="77777777" w:rsidR="0076709C" w:rsidRPr="00A26938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82ABA7" w14:textId="77777777" w:rsidR="0076709C" w:rsidRPr="00A26938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700231A" w14:textId="77777777" w:rsidR="0076709C" w:rsidRPr="00A26938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6709C" w:rsidRPr="00A26938" w14:paraId="409950EB" w14:textId="77777777" w:rsidTr="00592A8B">
        <w:trPr>
          <w:trHeight w:val="975"/>
        </w:trPr>
        <w:tc>
          <w:tcPr>
            <w:tcW w:w="567" w:type="dxa"/>
            <w:vAlign w:val="center"/>
          </w:tcPr>
          <w:p w14:paraId="57B2FA66" w14:textId="0D691A5C" w:rsidR="0076709C" w:rsidRDefault="00D8604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</w:t>
            </w:r>
            <w:r w:rsidR="006F129A">
              <w:rPr>
                <w:rFonts w:asciiTheme="minorHAnsi" w:hAnsiTheme="minorHAnsi" w:cs="Tahoma"/>
                <w:sz w:val="22"/>
                <w:szCs w:val="22"/>
              </w:rPr>
              <w:t>7</w:t>
            </w:r>
          </w:p>
        </w:tc>
        <w:tc>
          <w:tcPr>
            <w:tcW w:w="4603" w:type="dxa"/>
            <w:vAlign w:val="center"/>
          </w:tcPr>
          <w:p w14:paraId="083CEE14" w14:textId="30626D94" w:rsidR="0076709C" w:rsidRDefault="002530AA" w:rsidP="00592A8B">
            <w:pPr>
              <w:pStyle w:val="Tekstpodstawowywcity2"/>
              <w:spacing w:line="240" w:lineRule="auto"/>
              <w:ind w:left="0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KOSZ PEDAŁOWY METALOWY</w:t>
            </w:r>
            <w:r w:rsidR="00B72529">
              <w:rPr>
                <w:rFonts w:asciiTheme="minorHAnsi" w:hAnsiTheme="minorHAnsi" w:cs="Tahoma"/>
                <w:sz w:val="20"/>
                <w:szCs w:val="20"/>
              </w:rPr>
              <w:t xml:space="preserve"> SILENT SERENE</w:t>
            </w:r>
            <w:r>
              <w:rPr>
                <w:rFonts w:asciiTheme="minorHAnsi" w:hAnsiTheme="minorHAnsi" w:cs="Tahoma"/>
                <w:sz w:val="20"/>
                <w:szCs w:val="20"/>
              </w:rPr>
              <w:t>, BIAŁY, POJEMNOŚĆ 30 L</w:t>
            </w:r>
          </w:p>
        </w:tc>
        <w:tc>
          <w:tcPr>
            <w:tcW w:w="992" w:type="dxa"/>
            <w:vAlign w:val="center"/>
          </w:tcPr>
          <w:p w14:paraId="248632A2" w14:textId="0B81C3E8" w:rsidR="0076709C" w:rsidRPr="003D2E58" w:rsidRDefault="003D2E58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D2E5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5 szt.</w:t>
            </w:r>
          </w:p>
        </w:tc>
        <w:tc>
          <w:tcPr>
            <w:tcW w:w="1134" w:type="dxa"/>
          </w:tcPr>
          <w:p w14:paraId="4B5141A0" w14:textId="77777777" w:rsidR="0076709C" w:rsidRPr="00A26938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074F69A0" w14:textId="77777777" w:rsidR="0076709C" w:rsidRPr="00A26938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0C93D214" w14:textId="77777777" w:rsidR="0076709C" w:rsidRPr="00A26938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DEF1086" w14:textId="77777777" w:rsidR="0076709C" w:rsidRPr="00A26938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759B48D" w14:textId="77777777" w:rsidR="0076709C" w:rsidRPr="00A26938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7707730" w14:textId="77777777" w:rsidR="0076709C" w:rsidRPr="00A26938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6709C" w:rsidRPr="00A26938" w14:paraId="770FEBD9" w14:textId="77777777" w:rsidTr="00592A8B">
        <w:trPr>
          <w:trHeight w:val="975"/>
        </w:trPr>
        <w:tc>
          <w:tcPr>
            <w:tcW w:w="567" w:type="dxa"/>
            <w:vAlign w:val="center"/>
          </w:tcPr>
          <w:p w14:paraId="46ED4372" w14:textId="671628ED" w:rsidR="0076709C" w:rsidRDefault="002530AA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</w:t>
            </w:r>
            <w:r w:rsidR="006F129A">
              <w:rPr>
                <w:rFonts w:asciiTheme="minorHAnsi" w:hAnsiTheme="minorHAnsi" w:cs="Tahoma"/>
                <w:sz w:val="22"/>
                <w:szCs w:val="22"/>
              </w:rPr>
              <w:t>8</w:t>
            </w:r>
          </w:p>
        </w:tc>
        <w:tc>
          <w:tcPr>
            <w:tcW w:w="4603" w:type="dxa"/>
            <w:vAlign w:val="center"/>
          </w:tcPr>
          <w:p w14:paraId="17414EF3" w14:textId="0EB3BDDC" w:rsidR="0076709C" w:rsidRDefault="002530AA" w:rsidP="00592A8B">
            <w:pPr>
              <w:pStyle w:val="Tekstpodstawowywcity2"/>
              <w:spacing w:line="240" w:lineRule="auto"/>
              <w:ind w:left="0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SZCZOTKA DO MYCIA KALORYFERÓW </w:t>
            </w:r>
            <w:r w:rsidR="008631AA">
              <w:rPr>
                <w:rFonts w:asciiTheme="minorHAnsi" w:hAnsiTheme="minorHAnsi" w:cs="Tahoma"/>
                <w:sz w:val="20"/>
                <w:szCs w:val="20"/>
              </w:rPr>
              <w:t>70 cm</w:t>
            </w:r>
          </w:p>
        </w:tc>
        <w:tc>
          <w:tcPr>
            <w:tcW w:w="992" w:type="dxa"/>
            <w:vAlign w:val="center"/>
          </w:tcPr>
          <w:p w14:paraId="3F7E6E49" w14:textId="282DF199" w:rsidR="0076709C" w:rsidRPr="003D2E58" w:rsidRDefault="003D2E58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D2E5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10 szt.</w:t>
            </w:r>
          </w:p>
        </w:tc>
        <w:tc>
          <w:tcPr>
            <w:tcW w:w="1134" w:type="dxa"/>
          </w:tcPr>
          <w:p w14:paraId="7059AE39" w14:textId="77777777" w:rsidR="0076709C" w:rsidRPr="00A26938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3B7DBA64" w14:textId="77777777" w:rsidR="0076709C" w:rsidRPr="00A26938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61646791" w14:textId="77777777" w:rsidR="0076709C" w:rsidRPr="00A26938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3E60C53" w14:textId="77777777" w:rsidR="0076709C" w:rsidRPr="00A26938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73C684" w14:textId="77777777" w:rsidR="0076709C" w:rsidRPr="00A26938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935AD1" w14:textId="77777777" w:rsidR="0076709C" w:rsidRPr="00A26938" w:rsidRDefault="0076709C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14810" w:rsidRPr="00510BD5" w14:paraId="5FC0F4B4" w14:textId="77777777" w:rsidTr="00592A8B">
        <w:trPr>
          <w:trHeight w:val="254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5B678220" w14:textId="77777777" w:rsidR="00114810" w:rsidRPr="00510BD5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603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2CF7E503" w14:textId="77777777" w:rsidR="00114810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RAZEM</w:t>
            </w:r>
          </w:p>
          <w:p w14:paraId="3D196055" w14:textId="77777777" w:rsidR="00114810" w:rsidRPr="00510BD5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11917838" w14:textId="77777777" w:rsidR="00114810" w:rsidRPr="00510BD5" w:rsidRDefault="00114810" w:rsidP="00592A8B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14BDBFEF" w14:textId="77777777" w:rsidR="00114810" w:rsidRPr="00510BD5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pct5" w:color="auto" w:fill="FFFFFF"/>
          </w:tcPr>
          <w:p w14:paraId="4E78E128" w14:textId="77777777" w:rsidR="00114810" w:rsidRPr="00510BD5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5" w:color="auto" w:fill="FFFFFF"/>
          </w:tcPr>
          <w:p w14:paraId="0E629141" w14:textId="77777777" w:rsidR="00114810" w:rsidRPr="00510BD5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766B164B" w14:textId="77777777" w:rsidR="00114810" w:rsidRPr="00510BD5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pct5" w:color="auto" w:fill="FFFFFF"/>
          </w:tcPr>
          <w:p w14:paraId="0543377B" w14:textId="77777777" w:rsidR="00114810" w:rsidRPr="00510BD5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pct5" w:color="auto" w:fill="FFFFFF"/>
          </w:tcPr>
          <w:p w14:paraId="7EB42373" w14:textId="77777777" w:rsidR="00114810" w:rsidRPr="00510BD5" w:rsidRDefault="00114810" w:rsidP="00592A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8787609" w14:textId="77777777" w:rsidR="00114810" w:rsidRPr="00E36D1D" w:rsidRDefault="00114810" w:rsidP="00114810">
      <w:pPr>
        <w:pStyle w:val="Tekstpodstawowywcity2"/>
        <w:spacing w:after="0" w:line="240" w:lineRule="auto"/>
        <w:rPr>
          <w:rFonts w:asciiTheme="minorHAnsi" w:hAnsiTheme="minorHAnsi" w:cs="Tahoma"/>
          <w:sz w:val="16"/>
          <w:szCs w:val="16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* </w:t>
      </w:r>
      <w:r w:rsidRPr="00E36D1D">
        <w:rPr>
          <w:rFonts w:asciiTheme="minorHAnsi" w:hAnsiTheme="minorHAnsi" w:cs="Tahoma"/>
          <w:sz w:val="16"/>
          <w:szCs w:val="16"/>
        </w:rPr>
        <w:t>Należy wpisać wszystkie informacje charakteryzujące produkt</w:t>
      </w:r>
    </w:p>
    <w:p w14:paraId="1054E62E" w14:textId="77777777" w:rsidR="00114810" w:rsidRDefault="00114810" w:rsidP="00114810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22526EAC" w14:textId="549398FC" w:rsidR="00E47E8B" w:rsidRDefault="00E47E8B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3D60E57F" w14:textId="77777777" w:rsidR="00EA0531" w:rsidRDefault="00EA0531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17AAC855" w14:textId="0DD4338F" w:rsidR="00E47E8B" w:rsidRDefault="00E47E8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20CA9DCA" w14:textId="77777777" w:rsidR="00E47E8B" w:rsidRDefault="00E47E8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1563388F" w14:textId="1A7D7C5A" w:rsidR="003677A6" w:rsidRDefault="003677A6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5B183739" w14:textId="77777777" w:rsidR="003677A6" w:rsidRDefault="003677A6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35BBF534" w14:textId="77777777" w:rsidR="00340B9B" w:rsidRPr="00510BD5" w:rsidRDefault="00340B9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>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</w:t>
      </w:r>
    </w:p>
    <w:p w14:paraId="06BAA2D0" w14:textId="77777777" w:rsidR="00340B9B" w:rsidRPr="005A2DC3" w:rsidRDefault="00340B9B" w:rsidP="00340B9B">
      <w:pPr>
        <w:jc w:val="center"/>
        <w:rPr>
          <w:rFonts w:asciiTheme="minorHAnsi" w:hAnsiTheme="minorHAnsi" w:cs="Tahoma"/>
          <w:i/>
          <w:iCs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>Pieczątka imienna i podpis osoby uprawnionej</w:t>
      </w:r>
    </w:p>
    <w:p w14:paraId="4104ADA6" w14:textId="2D06B712" w:rsidR="00340B9B" w:rsidRPr="005A2DC3" w:rsidRDefault="00340B9B" w:rsidP="00340B9B">
      <w:pPr>
        <w:jc w:val="center"/>
        <w:rPr>
          <w:i/>
          <w:iCs/>
          <w:sz w:val="18"/>
          <w:szCs w:val="18"/>
        </w:rPr>
      </w:pP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="005A2DC3">
        <w:rPr>
          <w:rFonts w:asciiTheme="minorHAnsi" w:hAnsiTheme="minorHAnsi" w:cs="Tahoma"/>
          <w:i/>
          <w:iCs/>
          <w:sz w:val="18"/>
          <w:szCs w:val="18"/>
        </w:rPr>
        <w:t xml:space="preserve">          </w:t>
      </w:r>
      <w:r w:rsidRPr="005A2DC3">
        <w:rPr>
          <w:rFonts w:asciiTheme="minorHAnsi" w:hAnsiTheme="minorHAnsi" w:cs="Tahoma"/>
          <w:i/>
          <w:iCs/>
          <w:sz w:val="18"/>
          <w:szCs w:val="18"/>
        </w:rPr>
        <w:t>do reprezentowania Wykonawcy</w:t>
      </w:r>
    </w:p>
    <w:p w14:paraId="2BDE12CC" w14:textId="1C0CEEE2" w:rsidR="000061C8" w:rsidRDefault="000061C8" w:rsidP="00340B9B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C3374F5" w14:textId="6D1AAB66" w:rsidR="00C2117D" w:rsidRDefault="00C2117D" w:rsidP="00D70904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bCs/>
          <w:sz w:val="22"/>
          <w:szCs w:val="22"/>
        </w:rPr>
      </w:pPr>
    </w:p>
    <w:sectPr w:rsidR="00C2117D" w:rsidSect="002E5812">
      <w:footerReference w:type="default" r:id="rId7"/>
      <w:headerReference w:type="first" r:id="rId8"/>
      <w:footerReference w:type="first" r:id="rId9"/>
      <w:pgSz w:w="16840" w:h="11900" w:orient="landscape"/>
      <w:pgMar w:top="1417" w:right="1417" w:bottom="1417" w:left="1503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51CF" w14:textId="77777777" w:rsidR="00D747DD" w:rsidRDefault="00D747DD" w:rsidP="003C2558">
      <w:r>
        <w:separator/>
      </w:r>
    </w:p>
  </w:endnote>
  <w:endnote w:type="continuationSeparator" w:id="0">
    <w:p w14:paraId="7B756253" w14:textId="77777777" w:rsidR="00D747DD" w:rsidRDefault="00D747DD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112708"/>
      <w:docPartObj>
        <w:docPartGallery w:val="Page Numbers (Bottom of Page)"/>
        <w:docPartUnique/>
      </w:docPartObj>
    </w:sdtPr>
    <w:sdtEndPr/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358921"/>
      <w:docPartObj>
        <w:docPartGallery w:val="Page Numbers (Bottom of Page)"/>
        <w:docPartUnique/>
      </w:docPartObj>
    </w:sdtPr>
    <w:sdtEndPr/>
    <w:sdtContent>
      <w:p w14:paraId="0C30C3E9" w14:textId="64A18E95" w:rsidR="00333B97" w:rsidRDefault="00333B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8F9E97" w14:textId="77777777" w:rsidR="00333B97" w:rsidRDefault="00333B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FD85" w14:textId="77777777" w:rsidR="00D747DD" w:rsidRDefault="00D747DD" w:rsidP="003C2558">
      <w:r>
        <w:separator/>
      </w:r>
    </w:p>
  </w:footnote>
  <w:footnote w:type="continuationSeparator" w:id="0">
    <w:p w14:paraId="5CEFF2BA" w14:textId="77777777" w:rsidR="00D747DD" w:rsidRDefault="00D747DD" w:rsidP="003C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D83E" w14:textId="5C5A104D" w:rsidR="003C2558" w:rsidRPr="00903631" w:rsidRDefault="003C2558" w:rsidP="00903631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903631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9A2893">
      <w:rPr>
        <w:rFonts w:asciiTheme="minorHAnsi" w:hAnsiTheme="minorHAnsi" w:cstheme="minorHAnsi"/>
        <w:b/>
        <w:bCs/>
        <w:i/>
        <w:sz w:val="18"/>
        <w:szCs w:val="18"/>
      </w:rPr>
      <w:t>15</w:t>
    </w:r>
  </w:p>
  <w:p w14:paraId="338E0513" w14:textId="77777777" w:rsidR="006E16CE" w:rsidRDefault="006E16CE" w:rsidP="006E16CE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7B0B7292" w14:textId="77777777" w:rsidR="003C2558" w:rsidRDefault="003C25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F06"/>
    <w:multiLevelType w:val="multilevel"/>
    <w:tmpl w:val="9A66C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F2616"/>
    <w:multiLevelType w:val="multilevel"/>
    <w:tmpl w:val="9244B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3440129">
    <w:abstractNumId w:val="4"/>
  </w:num>
  <w:num w:numId="2" w16cid:durableId="1921019083">
    <w:abstractNumId w:val="3"/>
  </w:num>
  <w:num w:numId="3" w16cid:durableId="1142190081">
    <w:abstractNumId w:val="5"/>
  </w:num>
  <w:num w:numId="4" w16cid:durableId="238561567">
    <w:abstractNumId w:val="0"/>
  </w:num>
  <w:num w:numId="5" w16cid:durableId="1512181405">
    <w:abstractNumId w:val="1"/>
  </w:num>
  <w:num w:numId="6" w16cid:durableId="1685669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44177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DF"/>
    <w:rsid w:val="000061C8"/>
    <w:rsid w:val="00011AA2"/>
    <w:rsid w:val="00031F9F"/>
    <w:rsid w:val="00051410"/>
    <w:rsid w:val="000577B1"/>
    <w:rsid w:val="000C0A75"/>
    <w:rsid w:val="000C6DB8"/>
    <w:rsid w:val="00104FD5"/>
    <w:rsid w:val="00114810"/>
    <w:rsid w:val="00132304"/>
    <w:rsid w:val="002069A2"/>
    <w:rsid w:val="00210871"/>
    <w:rsid w:val="002530AA"/>
    <w:rsid w:val="00276F1D"/>
    <w:rsid w:val="002D261D"/>
    <w:rsid w:val="002E5812"/>
    <w:rsid w:val="002F7DAE"/>
    <w:rsid w:val="00314C16"/>
    <w:rsid w:val="00323A73"/>
    <w:rsid w:val="00333B97"/>
    <w:rsid w:val="00340B9B"/>
    <w:rsid w:val="003477E3"/>
    <w:rsid w:val="003677A6"/>
    <w:rsid w:val="003C2558"/>
    <w:rsid w:val="003C7ACC"/>
    <w:rsid w:val="003D2E58"/>
    <w:rsid w:val="00401FE4"/>
    <w:rsid w:val="00406EE4"/>
    <w:rsid w:val="00467FE6"/>
    <w:rsid w:val="004745B1"/>
    <w:rsid w:val="00486005"/>
    <w:rsid w:val="004B2FF4"/>
    <w:rsid w:val="004D2A7C"/>
    <w:rsid w:val="004F7FA0"/>
    <w:rsid w:val="0050429A"/>
    <w:rsid w:val="0050624E"/>
    <w:rsid w:val="00533188"/>
    <w:rsid w:val="00557F8D"/>
    <w:rsid w:val="00570271"/>
    <w:rsid w:val="005770DC"/>
    <w:rsid w:val="00585730"/>
    <w:rsid w:val="005A2DC3"/>
    <w:rsid w:val="005D29B1"/>
    <w:rsid w:val="00677BA3"/>
    <w:rsid w:val="00677E2E"/>
    <w:rsid w:val="006E16CE"/>
    <w:rsid w:val="006F129A"/>
    <w:rsid w:val="00706E05"/>
    <w:rsid w:val="007445AC"/>
    <w:rsid w:val="00750D5F"/>
    <w:rsid w:val="0075704A"/>
    <w:rsid w:val="00763090"/>
    <w:rsid w:val="0076709C"/>
    <w:rsid w:val="00774F39"/>
    <w:rsid w:val="007B5173"/>
    <w:rsid w:val="007B6E81"/>
    <w:rsid w:val="007C0745"/>
    <w:rsid w:val="007E320C"/>
    <w:rsid w:val="007E4CD1"/>
    <w:rsid w:val="007F1041"/>
    <w:rsid w:val="008631AA"/>
    <w:rsid w:val="00866503"/>
    <w:rsid w:val="008864D6"/>
    <w:rsid w:val="00903631"/>
    <w:rsid w:val="00945473"/>
    <w:rsid w:val="00993853"/>
    <w:rsid w:val="009A2893"/>
    <w:rsid w:val="009B04CD"/>
    <w:rsid w:val="009C26BF"/>
    <w:rsid w:val="009C6198"/>
    <w:rsid w:val="00A06B30"/>
    <w:rsid w:val="00A2495B"/>
    <w:rsid w:val="00A2652F"/>
    <w:rsid w:val="00A430DF"/>
    <w:rsid w:val="00A944CE"/>
    <w:rsid w:val="00A95D0B"/>
    <w:rsid w:val="00AA068D"/>
    <w:rsid w:val="00AA1653"/>
    <w:rsid w:val="00AC328E"/>
    <w:rsid w:val="00B218B7"/>
    <w:rsid w:val="00B22AE0"/>
    <w:rsid w:val="00B72529"/>
    <w:rsid w:val="00B90E5F"/>
    <w:rsid w:val="00B95475"/>
    <w:rsid w:val="00B96B40"/>
    <w:rsid w:val="00BC2F41"/>
    <w:rsid w:val="00C0583C"/>
    <w:rsid w:val="00C13DB9"/>
    <w:rsid w:val="00C2048E"/>
    <w:rsid w:val="00C2117D"/>
    <w:rsid w:val="00C30682"/>
    <w:rsid w:val="00C80D22"/>
    <w:rsid w:val="00CD37E5"/>
    <w:rsid w:val="00CD487E"/>
    <w:rsid w:val="00CF0A25"/>
    <w:rsid w:val="00CF205F"/>
    <w:rsid w:val="00D02061"/>
    <w:rsid w:val="00D1316E"/>
    <w:rsid w:val="00D16115"/>
    <w:rsid w:val="00D70904"/>
    <w:rsid w:val="00D747DD"/>
    <w:rsid w:val="00D8604C"/>
    <w:rsid w:val="00DA0E16"/>
    <w:rsid w:val="00DA147B"/>
    <w:rsid w:val="00DD7B31"/>
    <w:rsid w:val="00DF6731"/>
    <w:rsid w:val="00E1224D"/>
    <w:rsid w:val="00E15BA6"/>
    <w:rsid w:val="00E47E8B"/>
    <w:rsid w:val="00E50547"/>
    <w:rsid w:val="00E6087D"/>
    <w:rsid w:val="00E65F13"/>
    <w:rsid w:val="00E860C1"/>
    <w:rsid w:val="00E87B32"/>
    <w:rsid w:val="00EA0531"/>
    <w:rsid w:val="00EB4ECD"/>
    <w:rsid w:val="00EB516B"/>
    <w:rsid w:val="00ED5759"/>
    <w:rsid w:val="00EE6380"/>
    <w:rsid w:val="00F141DF"/>
    <w:rsid w:val="00F21FF6"/>
    <w:rsid w:val="00F27DF5"/>
    <w:rsid w:val="00F75FF4"/>
    <w:rsid w:val="00FB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A14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DA147B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34"/>
    <w:qFormat/>
    <w:rsid w:val="00DA147B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6</Pages>
  <Words>676</Words>
  <Characters>4061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Piątkowska</cp:lastModifiedBy>
  <cp:revision>73</cp:revision>
  <dcterms:created xsi:type="dcterms:W3CDTF">2021-05-13T07:46:00Z</dcterms:created>
  <dcterms:modified xsi:type="dcterms:W3CDTF">2023-02-23T11:31:00Z</dcterms:modified>
</cp:coreProperties>
</file>